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5936"/>
        <w:gridCol w:w="1707"/>
      </w:tblGrid>
      <w:tr w:rsidR="00E75234" w:rsidTr="00F001A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E75234" w:rsidRDefault="00A30737" w:rsidP="0035561B">
            <w:pPr>
              <w:jc w:val="center"/>
            </w:pPr>
            <w:r>
              <w:t>Ein</w:t>
            </w:r>
            <w:r w:rsidR="00E75234">
              <w:t>gabe</w:t>
            </w:r>
          </w:p>
        </w:tc>
        <w:tc>
          <w:tcPr>
            <w:tcW w:w="5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234" w:rsidRPr="00A54CE1" w:rsidRDefault="00A54CE1" w:rsidP="0035561B">
            <w:pPr>
              <w:jc w:val="center"/>
              <w:rPr>
                <w:sz w:val="48"/>
                <w:szCs w:val="48"/>
              </w:rPr>
            </w:pPr>
            <w:r w:rsidRPr="00A54CE1">
              <w:rPr>
                <w:sz w:val="48"/>
                <w:szCs w:val="48"/>
              </w:rPr>
              <w:t>Ultraschall-Abstandssensor</w:t>
            </w:r>
          </w:p>
        </w:tc>
        <w:tc>
          <w:tcPr>
            <w:tcW w:w="1707" w:type="dxa"/>
            <w:shd w:val="clear" w:color="auto" w:fill="auto"/>
          </w:tcPr>
          <w:p w:rsidR="00E75234" w:rsidRDefault="00E75234" w:rsidP="00355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0F653" wp14:editId="4096A4D8">
                  <wp:extent cx="733646" cy="782634"/>
                  <wp:effectExtent l="0" t="0" r="3175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zz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7" r="16588"/>
                          <a:stretch/>
                        </pic:blipFill>
                        <pic:spPr bwMode="auto">
                          <a:xfrm>
                            <a:off x="0" y="0"/>
                            <a:ext cx="751791" cy="80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Materialien: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</w:tcBorders>
          </w:tcPr>
          <w:p w:rsidR="00E75234" w:rsidRDefault="00ED06C0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4340225</wp:posOffset>
                  </wp:positionH>
                  <wp:positionV relativeFrom="paragraph">
                    <wp:posOffset>72390</wp:posOffset>
                  </wp:positionV>
                  <wp:extent cx="956945" cy="1184275"/>
                  <wp:effectExtent l="635" t="0" r="0" b="0"/>
                  <wp:wrapTight wrapText="bothSides">
                    <wp:wrapPolygon edited="0">
                      <wp:start x="14" y="21612"/>
                      <wp:lineTo x="21227" y="21612"/>
                      <wp:lineTo x="21227" y="301"/>
                      <wp:lineTo x="14" y="301"/>
                      <wp:lineTo x="14" y="21612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mp_luftfeucht.png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3" r="23746"/>
                          <a:stretch/>
                        </pic:blipFill>
                        <pic:spPr bwMode="auto">
                          <a:xfrm rot="5400000">
                            <a:off x="0" y="0"/>
                            <a:ext cx="956945" cy="11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234">
              <w:t>Arduino Uno</w:t>
            </w:r>
          </w:p>
          <w:p w:rsidR="00E75234" w:rsidRPr="000F188C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  <w:rPr>
                <w:lang w:val="en-US"/>
              </w:rPr>
            </w:pPr>
            <w:r w:rsidRPr="000F188C">
              <w:rPr>
                <w:lang w:val="en-US"/>
              </w:rPr>
              <w:t xml:space="preserve">Base-Shield </w:t>
            </w:r>
            <w:proofErr w:type="spellStart"/>
            <w:r w:rsidRPr="000F188C">
              <w:rPr>
                <w:lang w:val="en-US"/>
              </w:rPr>
              <w:t>für</w:t>
            </w:r>
            <w:proofErr w:type="spellEnd"/>
            <w:r w:rsidRPr="000F188C">
              <w:rPr>
                <w:lang w:val="en-US"/>
              </w:rPr>
              <w:t xml:space="preserve"> Arduino Uno</w:t>
            </w:r>
          </w:p>
          <w:p w:rsidR="00E75234" w:rsidRDefault="00A54CE1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Ultraschallsensor</w:t>
            </w:r>
            <w:r w:rsidR="00E75234">
              <w:t xml:space="preserve"> mit 4-Pin Kabel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USB-Kabel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PC oder Mac mit IDE Software.</w:t>
            </w:r>
          </w:p>
          <w:p w:rsidR="00E75234" w:rsidRPr="009D00FD" w:rsidRDefault="00E75234" w:rsidP="0035561B">
            <w:pPr>
              <w:rPr>
                <w:sz w:val="16"/>
              </w:rPr>
            </w:pPr>
          </w:p>
          <w:p w:rsidR="00E75234" w:rsidRPr="00E75234" w:rsidRDefault="00E75234" w:rsidP="0035561B">
            <w:pPr>
              <w:rPr>
                <w:sz w:val="16"/>
              </w:rPr>
            </w:pP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Aufbau: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single" w:sz="4" w:space="0" w:color="auto"/>
            </w:tcBorders>
          </w:tcPr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Bringe das Base-</w:t>
            </w:r>
            <w:proofErr w:type="spellStart"/>
            <w:r>
              <w:t>Shield</w:t>
            </w:r>
            <w:proofErr w:type="spellEnd"/>
            <w:r>
              <w:t xml:space="preserve"> auf den Arduino Uno auf. 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Verbinde </w:t>
            </w:r>
            <w:r w:rsidR="001B4330">
              <w:t xml:space="preserve">den </w:t>
            </w:r>
            <w:r w:rsidR="002C5988">
              <w:t>Ultraschallsensor</w:t>
            </w:r>
            <w:r w:rsidR="002C5988">
              <w:t xml:space="preserve"> </w:t>
            </w:r>
            <w:bookmarkStart w:id="0" w:name="_GoBack"/>
            <w:bookmarkEnd w:id="0"/>
            <w:r>
              <w:t xml:space="preserve">mit dem Anschluss </w:t>
            </w:r>
            <w:r w:rsidR="001342BD">
              <w:rPr>
                <w:b/>
              </w:rPr>
              <w:t>D</w:t>
            </w:r>
            <w:r w:rsidR="00A54CE1">
              <w:rPr>
                <w:b/>
              </w:rPr>
              <w:t>7</w:t>
            </w:r>
            <w:r>
              <w:t xml:space="preserve"> des Base-Shields. 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Verbinde den Arduino Uno mit dem PC/Mac.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Programmierung</w:t>
            </w:r>
            <w:r w:rsidR="004F2E61">
              <w:rPr>
                <w:b/>
              </w:rPr>
              <w:t xml:space="preserve"> Seite 1</w:t>
            </w:r>
            <w:r w:rsidRPr="000F188C">
              <w:rPr>
                <w:b/>
              </w:rPr>
              <w:t>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</w:tcBorders>
          </w:tcPr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31CB1F" wp14:editId="314A3184">
                  <wp:simplePos x="0" y="0"/>
                  <wp:positionH relativeFrom="column">
                    <wp:posOffset>1977736</wp:posOffset>
                  </wp:positionH>
                  <wp:positionV relativeFrom="paragraph">
                    <wp:posOffset>17761</wp:posOffset>
                  </wp:positionV>
                  <wp:extent cx="255600" cy="252000"/>
                  <wp:effectExtent l="0" t="0" r="0" b="2540"/>
                  <wp:wrapTight wrapText="bothSides">
                    <wp:wrapPolygon edited="0">
                      <wp:start x="0" y="0"/>
                      <wp:lineTo x="0" y="20727"/>
                      <wp:lineTo x="20418" y="20727"/>
                      <wp:lineTo x="20418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schirmfoto 2018-11-17 um 08.21.1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Starte die IDE-Software. </w:t>
            </w:r>
          </w:p>
          <w:p w:rsidR="00195A3A" w:rsidRPr="00195A3A" w:rsidRDefault="00195A3A" w:rsidP="00195A3A">
            <w:pPr>
              <w:rPr>
                <w:sz w:val="16"/>
              </w:rPr>
            </w:pPr>
          </w:p>
          <w:p w:rsidR="00195A3A" w:rsidRDefault="00195A3A" w:rsidP="00195A3A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Wähle unter Werkzeuge den USB-Port aus.</w:t>
            </w:r>
          </w:p>
          <w:p w:rsidR="00195A3A" w:rsidRDefault="00195A3A" w:rsidP="00195A3A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6F32AB1" wp14:editId="29B98E5C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36975</wp:posOffset>
                  </wp:positionV>
                  <wp:extent cx="3196800" cy="1634400"/>
                  <wp:effectExtent l="0" t="0" r="3810" b="4445"/>
                  <wp:wrapTight wrapText="bothSides">
                    <wp:wrapPolygon edited="0">
                      <wp:start x="0" y="0"/>
                      <wp:lineTo x="0" y="21491"/>
                      <wp:lineTo x="21540" y="21491"/>
                      <wp:lineTo x="21540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rt_auswaehlen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/>
                          <a:stretch/>
                        </pic:blipFill>
                        <pic:spPr bwMode="auto">
                          <a:xfrm>
                            <a:off x="0" y="0"/>
                            <a:ext cx="3196800" cy="16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Pr="00195A3A" w:rsidRDefault="00195A3A" w:rsidP="00195A3A">
            <w:pPr>
              <w:rPr>
                <w:sz w:val="16"/>
              </w:rPr>
            </w:pPr>
          </w:p>
          <w:p w:rsidR="00195A3A" w:rsidRDefault="00195A3A" w:rsidP="00195A3A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Binde die Bibliothek </w:t>
            </w:r>
            <w:proofErr w:type="spellStart"/>
            <w:r w:rsidR="00A54CE1">
              <w:rPr>
                <w:i/>
              </w:rPr>
              <w:t>Ultrasonic</w:t>
            </w:r>
            <w:r w:rsidRPr="007E2EC4">
              <w:rPr>
                <w:i/>
              </w:rPr>
              <w:t>.h</w:t>
            </w:r>
            <w:proofErr w:type="spellEnd"/>
            <w:r>
              <w:t xml:space="preserve"> ein, indem du im Menü auf </w:t>
            </w:r>
            <w:r w:rsidRPr="007E2EC4">
              <w:rPr>
                <w:i/>
              </w:rPr>
              <w:t>Sketch</w:t>
            </w:r>
            <w:r>
              <w:t xml:space="preserve">, anschließend auf </w:t>
            </w:r>
            <w:r w:rsidRPr="007E2EC4">
              <w:rPr>
                <w:i/>
              </w:rPr>
              <w:t>Bibliothek einbinden</w:t>
            </w:r>
            <w:r>
              <w:t xml:space="preserve"> </w:t>
            </w:r>
            <w:r w:rsidR="00685849">
              <w:t xml:space="preserve">und danach auf </w:t>
            </w:r>
            <w:r w:rsidR="00685849" w:rsidRPr="007E2EC4">
              <w:rPr>
                <w:i/>
              </w:rPr>
              <w:t>.ZIP-Bibliothek</w:t>
            </w:r>
            <w:r w:rsidR="00685849">
              <w:t xml:space="preserve"> </w:t>
            </w:r>
            <w:r w:rsidR="00685849" w:rsidRPr="007E2EC4">
              <w:rPr>
                <w:i/>
              </w:rPr>
              <w:t>hinzufügen</w:t>
            </w:r>
            <w:r w:rsidR="00685849">
              <w:t xml:space="preserve"> klickst. Du findest die Bibliothek im Ordner </w:t>
            </w:r>
            <w:r w:rsidR="00685849" w:rsidRPr="00195A3A">
              <w:rPr>
                <w:i/>
              </w:rPr>
              <w:t>Bibliotheken</w:t>
            </w:r>
            <w:r w:rsidR="00685849">
              <w:t xml:space="preserve"> auf deinem Desktop bzw. Schreibtisch. </w:t>
            </w:r>
          </w:p>
          <w:p w:rsidR="00195A3A" w:rsidRDefault="00195A3A" w:rsidP="00195A3A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58420</wp:posOffset>
                  </wp:positionV>
                  <wp:extent cx="3909060" cy="932815"/>
                  <wp:effectExtent l="0" t="0" r="2540" b="0"/>
                  <wp:wrapTight wrapText="bothSides">
                    <wp:wrapPolygon edited="0">
                      <wp:start x="0" y="0"/>
                      <wp:lineTo x="0" y="21174"/>
                      <wp:lineTo x="21544" y="21174"/>
                      <wp:lineTo x="21544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schirmfoto 2018-11-17 um 09.55.1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060" cy="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E75234" w:rsidRDefault="00E75234" w:rsidP="0035561B">
            <w:pPr>
              <w:rPr>
                <w:sz w:val="16"/>
              </w:rPr>
            </w:pPr>
          </w:p>
          <w:p w:rsidR="00685849" w:rsidRDefault="00685849" w:rsidP="00685849">
            <w:pPr>
              <w:rPr>
                <w:sz w:val="16"/>
              </w:rPr>
            </w:pPr>
          </w:p>
          <w:p w:rsidR="009D00FD" w:rsidRDefault="009D00FD" w:rsidP="009D00FD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Öffne den seriellen </w:t>
            </w:r>
            <w:r w:rsidR="00C45EBB">
              <w:t>Plotter</w:t>
            </w:r>
            <w:r>
              <w:t xml:space="preserve">, indem du auf </w:t>
            </w:r>
            <w:r w:rsidRPr="009D00FD">
              <w:rPr>
                <w:i/>
              </w:rPr>
              <w:t>Werkzeuge</w:t>
            </w:r>
            <w:r>
              <w:t xml:space="preserve"> und danach auf S</w:t>
            </w:r>
            <w:r w:rsidRPr="009D00FD">
              <w:rPr>
                <w:i/>
              </w:rPr>
              <w:t xml:space="preserve">erieller </w:t>
            </w:r>
            <w:r w:rsidR="00C45EBB">
              <w:rPr>
                <w:i/>
              </w:rPr>
              <w:t>Plotter</w:t>
            </w:r>
            <w:r>
              <w:t xml:space="preserve"> </w:t>
            </w:r>
            <w:r w:rsidR="00A54FF6">
              <w:t xml:space="preserve">oder </w:t>
            </w:r>
            <w:r w:rsidR="00A54FF6" w:rsidRPr="00A54FF6">
              <w:rPr>
                <w:i/>
              </w:rPr>
              <w:t>Serieller Monitor</w:t>
            </w:r>
            <w:r w:rsidR="00A54FF6">
              <w:t xml:space="preserve"> </w:t>
            </w:r>
            <w:r>
              <w:t xml:space="preserve">klickst. </w:t>
            </w:r>
          </w:p>
          <w:p w:rsidR="009D00FD" w:rsidRDefault="00C45EBB" w:rsidP="00685849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151765</wp:posOffset>
                  </wp:positionV>
                  <wp:extent cx="5213985" cy="967105"/>
                  <wp:effectExtent l="0" t="0" r="5715" b="0"/>
                  <wp:wrapTight wrapText="bothSides">
                    <wp:wrapPolygon edited="0">
                      <wp:start x="0" y="0"/>
                      <wp:lineTo x="0" y="21274"/>
                      <wp:lineTo x="21571" y="21274"/>
                      <wp:lineTo x="21571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rieller_monitor_temp_luftfeucht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985" cy="96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5849" w:rsidRDefault="00685849" w:rsidP="0035561B">
            <w:pPr>
              <w:rPr>
                <w:sz w:val="16"/>
              </w:rPr>
            </w:pPr>
          </w:p>
          <w:p w:rsidR="009D00FD" w:rsidRPr="00E75234" w:rsidRDefault="009D00FD" w:rsidP="0035561B">
            <w:pPr>
              <w:rPr>
                <w:sz w:val="16"/>
              </w:rPr>
            </w:pPr>
          </w:p>
        </w:tc>
      </w:tr>
    </w:tbl>
    <w:p w:rsidR="004F2E61" w:rsidRPr="009D00FD" w:rsidRDefault="004F066B">
      <w:pPr>
        <w:rPr>
          <w:sz w:val="15"/>
        </w:rPr>
      </w:pPr>
      <w:r>
        <w:rPr>
          <w:sz w:val="15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5936"/>
        <w:gridCol w:w="1707"/>
      </w:tblGrid>
      <w:tr w:rsidR="004F2E61" w:rsidTr="0035561B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4F2E61" w:rsidRDefault="00685849" w:rsidP="0035561B">
            <w:pPr>
              <w:jc w:val="center"/>
            </w:pPr>
            <w:r>
              <w:lastRenderedPageBreak/>
              <w:t>Ein</w:t>
            </w:r>
            <w:r w:rsidR="004F2E61">
              <w:t>gabe</w:t>
            </w:r>
          </w:p>
        </w:tc>
        <w:tc>
          <w:tcPr>
            <w:tcW w:w="5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E61" w:rsidRDefault="000E7E18" w:rsidP="0035561B">
            <w:pPr>
              <w:jc w:val="center"/>
            </w:pPr>
            <w:r w:rsidRPr="00A54CE1">
              <w:rPr>
                <w:sz w:val="48"/>
                <w:szCs w:val="48"/>
              </w:rPr>
              <w:t>Ultraschall-Abstandssensor</w:t>
            </w:r>
          </w:p>
        </w:tc>
        <w:tc>
          <w:tcPr>
            <w:tcW w:w="1707" w:type="dxa"/>
            <w:shd w:val="clear" w:color="auto" w:fill="auto"/>
          </w:tcPr>
          <w:p w:rsidR="004F2E61" w:rsidRDefault="000E7E18" w:rsidP="00355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963AC" wp14:editId="38018CAF">
                  <wp:extent cx="733646" cy="782634"/>
                  <wp:effectExtent l="0" t="0" r="3175" b="508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zz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7" r="16588"/>
                          <a:stretch/>
                        </pic:blipFill>
                        <pic:spPr bwMode="auto">
                          <a:xfrm>
                            <a:off x="0" y="0"/>
                            <a:ext cx="751791" cy="80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61" w:rsidTr="0035561B">
        <w:tc>
          <w:tcPr>
            <w:tcW w:w="9056" w:type="dxa"/>
            <w:gridSpan w:val="3"/>
            <w:tcBorders>
              <w:bottom w:val="nil"/>
            </w:tcBorders>
            <w:shd w:val="clear" w:color="auto" w:fill="FFF2CC" w:themeFill="accent4" w:themeFillTint="33"/>
          </w:tcPr>
          <w:p w:rsidR="004F2E61" w:rsidRPr="000F188C" w:rsidRDefault="004F2E61" w:rsidP="0035561B">
            <w:pPr>
              <w:rPr>
                <w:b/>
              </w:rPr>
            </w:pPr>
            <w:r w:rsidRPr="000F188C">
              <w:rPr>
                <w:b/>
              </w:rPr>
              <w:t>Programmierung</w:t>
            </w:r>
            <w:r>
              <w:rPr>
                <w:b/>
              </w:rPr>
              <w:t xml:space="preserve"> Seite 2</w:t>
            </w:r>
            <w:r w:rsidRPr="000F188C">
              <w:rPr>
                <w:b/>
              </w:rPr>
              <w:t>:</w:t>
            </w:r>
          </w:p>
        </w:tc>
      </w:tr>
      <w:tr w:rsidR="004F2E61" w:rsidTr="0035561B">
        <w:tc>
          <w:tcPr>
            <w:tcW w:w="9056" w:type="dxa"/>
            <w:gridSpan w:val="3"/>
            <w:tcBorders>
              <w:top w:val="nil"/>
            </w:tcBorders>
          </w:tcPr>
          <w:p w:rsidR="004F2E61" w:rsidRPr="007E4217" w:rsidRDefault="004F2E61" w:rsidP="004F2E61">
            <w:pPr>
              <w:rPr>
                <w:sz w:val="6"/>
                <w:szCs w:val="16"/>
              </w:rPr>
            </w:pPr>
          </w:p>
          <w:p w:rsidR="009D00FD" w:rsidRDefault="009D00FD" w:rsidP="009D00FD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Gebe den folgenden Programmcode ein. </w:t>
            </w:r>
          </w:p>
          <w:p w:rsidR="009D00FD" w:rsidRDefault="009D00FD" w:rsidP="009D00FD">
            <w:pPr>
              <w:rPr>
                <w:sz w:val="16"/>
                <w:szCs w:val="16"/>
              </w:rPr>
            </w:pPr>
          </w:p>
          <w:p w:rsidR="009D00FD" w:rsidRDefault="00AA7581" w:rsidP="009D00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78720" behindDoc="1" locked="0" layoutInCell="1" allowOverlap="1" wp14:anchorId="24BECBE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55245</wp:posOffset>
                  </wp:positionV>
                  <wp:extent cx="4376420" cy="3348990"/>
                  <wp:effectExtent l="0" t="0" r="5080" b="3810"/>
                  <wp:wrapTight wrapText="bothSides">
                    <wp:wrapPolygon edited="0">
                      <wp:start x="0" y="0"/>
                      <wp:lineTo x="0" y="21543"/>
                      <wp:lineTo x="21562" y="21543"/>
                      <wp:lineTo x="21562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de_temp_luf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420" cy="334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00FD" w:rsidRDefault="009D00FD" w:rsidP="009D00FD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AA7581" w:rsidRPr="00E75234" w:rsidRDefault="00AA7581" w:rsidP="004F2E61">
            <w:pPr>
              <w:rPr>
                <w:sz w:val="16"/>
                <w:szCs w:val="16"/>
              </w:rPr>
            </w:pPr>
          </w:p>
          <w:p w:rsidR="004F2E61" w:rsidRDefault="004F2E61" w:rsidP="004F2E61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Lade den Code auf den Arduino Uno hoch, indem du auf den </w:t>
            </w:r>
            <w:r w:rsidRPr="0005375B">
              <w:rPr>
                <w:b/>
              </w:rPr>
              <w:t xml:space="preserve">nach </w:t>
            </w:r>
            <w:r w:rsidR="00CB59A8">
              <w:rPr>
                <w:b/>
              </w:rPr>
              <w:t>rechts</w:t>
            </w:r>
            <w:r w:rsidRPr="0005375B">
              <w:rPr>
                <w:b/>
              </w:rPr>
              <w:t xml:space="preserve"> zeigende</w:t>
            </w:r>
            <w:r>
              <w:rPr>
                <w:b/>
              </w:rPr>
              <w:t>m</w:t>
            </w:r>
            <w:r w:rsidRPr="0005375B">
              <w:rPr>
                <w:b/>
              </w:rPr>
              <w:t xml:space="preserve"> Pfeil</w:t>
            </w:r>
            <w:r>
              <w:t xml:space="preserve"> im Menü klickst (siehe folgendes Bild). </w:t>
            </w:r>
          </w:p>
          <w:p w:rsidR="004F2E61" w:rsidRDefault="004F2E61" w:rsidP="004F2E61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ACED1D0" wp14:editId="6B542427">
                  <wp:simplePos x="0" y="0"/>
                  <wp:positionH relativeFrom="column">
                    <wp:posOffset>283015</wp:posOffset>
                  </wp:positionH>
                  <wp:positionV relativeFrom="paragraph">
                    <wp:posOffset>100977</wp:posOffset>
                  </wp:positionV>
                  <wp:extent cx="3060000" cy="536400"/>
                  <wp:effectExtent l="0" t="0" r="1270" b="0"/>
                  <wp:wrapTight wrapText="bothSides">
                    <wp:wrapPolygon edited="0">
                      <wp:start x="0" y="0"/>
                      <wp:lineTo x="0" y="20986"/>
                      <wp:lineTo x="21519" y="20986"/>
                      <wp:lineTo x="21519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chlade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2E61" w:rsidRDefault="004F2E61" w:rsidP="004F2E61"/>
          <w:p w:rsidR="004F2E61" w:rsidRDefault="004F2E61" w:rsidP="004F2E61"/>
          <w:p w:rsidR="004F066B" w:rsidRPr="004F2E61" w:rsidRDefault="004F066B" w:rsidP="004F2E61"/>
          <w:p w:rsidR="004F066B" w:rsidRPr="007E4217" w:rsidRDefault="004F066B" w:rsidP="0035561B">
            <w:pPr>
              <w:rPr>
                <w:sz w:val="8"/>
              </w:rPr>
            </w:pPr>
          </w:p>
          <w:p w:rsidR="009D00FD" w:rsidRDefault="007E4217" w:rsidP="009D00FD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Passe die Baud-Rate in der seriellen </w:t>
            </w:r>
            <w:r w:rsidR="00A54FF6">
              <w:t>Monitor</w:t>
            </w:r>
            <w:r>
              <w:t>ausgabe an, indem du 9600 Baud auswählst</w:t>
            </w:r>
            <w:r w:rsidR="00593C45">
              <w:t xml:space="preserve"> (siehe mittlere, untere Angabe auf der rechten Seite)</w:t>
            </w:r>
            <w:r>
              <w:t>.</w:t>
            </w:r>
            <w:r w:rsidR="009D00FD">
              <w:t xml:space="preserve"> </w:t>
            </w:r>
          </w:p>
          <w:p w:rsidR="009D00FD" w:rsidRDefault="009D00FD" w:rsidP="0035561B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66675</wp:posOffset>
                  </wp:positionV>
                  <wp:extent cx="3093720" cy="2573020"/>
                  <wp:effectExtent l="0" t="0" r="5080" b="5080"/>
                  <wp:wrapTight wrapText="bothSides">
                    <wp:wrapPolygon edited="0">
                      <wp:start x="0" y="0"/>
                      <wp:lineTo x="0" y="21536"/>
                      <wp:lineTo x="21547" y="21536"/>
                      <wp:lineTo x="21547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ud_anpasse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Pr="004F066B" w:rsidRDefault="007E4217" w:rsidP="0035561B">
            <w:pPr>
              <w:rPr>
                <w:sz w:val="18"/>
              </w:rPr>
            </w:pPr>
          </w:p>
        </w:tc>
      </w:tr>
    </w:tbl>
    <w:p w:rsidR="004F2E61" w:rsidRPr="004F066B" w:rsidRDefault="004F2E61" w:rsidP="004F066B">
      <w:pPr>
        <w:rPr>
          <w:sz w:val="4"/>
        </w:rPr>
      </w:pPr>
    </w:p>
    <w:sectPr w:rsidR="004F2E61" w:rsidRPr="004F066B" w:rsidSect="00E37C95">
      <w:pgSz w:w="11900" w:h="16840"/>
      <w:pgMar w:top="1134" w:right="1134" w:bottom="10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A5546"/>
    <w:multiLevelType w:val="hybridMultilevel"/>
    <w:tmpl w:val="40C89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34"/>
    <w:rsid w:val="00023181"/>
    <w:rsid w:val="00023FFA"/>
    <w:rsid w:val="000441A0"/>
    <w:rsid w:val="00060FCD"/>
    <w:rsid w:val="00073C75"/>
    <w:rsid w:val="000751CB"/>
    <w:rsid w:val="000903C4"/>
    <w:rsid w:val="00093BD2"/>
    <w:rsid w:val="000B2EEB"/>
    <w:rsid w:val="000E7E18"/>
    <w:rsid w:val="00103E29"/>
    <w:rsid w:val="001342BD"/>
    <w:rsid w:val="00145975"/>
    <w:rsid w:val="001655FE"/>
    <w:rsid w:val="00195A3A"/>
    <w:rsid w:val="001B3DBA"/>
    <w:rsid w:val="001B4330"/>
    <w:rsid w:val="00204B8B"/>
    <w:rsid w:val="00206870"/>
    <w:rsid w:val="0025731A"/>
    <w:rsid w:val="0026318F"/>
    <w:rsid w:val="002B01B5"/>
    <w:rsid w:val="002C5988"/>
    <w:rsid w:val="002E0F05"/>
    <w:rsid w:val="002E46D3"/>
    <w:rsid w:val="002F39B7"/>
    <w:rsid w:val="0032118D"/>
    <w:rsid w:val="003742A7"/>
    <w:rsid w:val="003900B3"/>
    <w:rsid w:val="0039179C"/>
    <w:rsid w:val="003A633E"/>
    <w:rsid w:val="003C341C"/>
    <w:rsid w:val="00400BBE"/>
    <w:rsid w:val="00401215"/>
    <w:rsid w:val="0044293D"/>
    <w:rsid w:val="00444193"/>
    <w:rsid w:val="00454CB8"/>
    <w:rsid w:val="00471EFE"/>
    <w:rsid w:val="00480031"/>
    <w:rsid w:val="00490BED"/>
    <w:rsid w:val="004B4628"/>
    <w:rsid w:val="004D1B26"/>
    <w:rsid w:val="004E06A4"/>
    <w:rsid w:val="004F066B"/>
    <w:rsid w:val="004F2E61"/>
    <w:rsid w:val="00501531"/>
    <w:rsid w:val="00515290"/>
    <w:rsid w:val="00545D92"/>
    <w:rsid w:val="00551F6C"/>
    <w:rsid w:val="00593C45"/>
    <w:rsid w:val="005D3D3B"/>
    <w:rsid w:val="006074D1"/>
    <w:rsid w:val="00614985"/>
    <w:rsid w:val="00636B4A"/>
    <w:rsid w:val="00671B14"/>
    <w:rsid w:val="00685849"/>
    <w:rsid w:val="006975F3"/>
    <w:rsid w:val="006A0445"/>
    <w:rsid w:val="006B6A78"/>
    <w:rsid w:val="006C4084"/>
    <w:rsid w:val="006D3501"/>
    <w:rsid w:val="006E6662"/>
    <w:rsid w:val="006F2CB1"/>
    <w:rsid w:val="007122EF"/>
    <w:rsid w:val="00741D1F"/>
    <w:rsid w:val="007520FC"/>
    <w:rsid w:val="0078583C"/>
    <w:rsid w:val="007E2EC4"/>
    <w:rsid w:val="007E4217"/>
    <w:rsid w:val="007F256E"/>
    <w:rsid w:val="007F30BC"/>
    <w:rsid w:val="007F3514"/>
    <w:rsid w:val="007F3BCE"/>
    <w:rsid w:val="008151A1"/>
    <w:rsid w:val="00832560"/>
    <w:rsid w:val="008404FB"/>
    <w:rsid w:val="00882794"/>
    <w:rsid w:val="00886A82"/>
    <w:rsid w:val="008A2FF6"/>
    <w:rsid w:val="008C5AC8"/>
    <w:rsid w:val="00900B1F"/>
    <w:rsid w:val="00903595"/>
    <w:rsid w:val="009244B9"/>
    <w:rsid w:val="009266EA"/>
    <w:rsid w:val="009310EF"/>
    <w:rsid w:val="009702A0"/>
    <w:rsid w:val="0098019F"/>
    <w:rsid w:val="00997331"/>
    <w:rsid w:val="009A36CB"/>
    <w:rsid w:val="009A7BB8"/>
    <w:rsid w:val="009D00FD"/>
    <w:rsid w:val="00A16B37"/>
    <w:rsid w:val="00A30737"/>
    <w:rsid w:val="00A54CE1"/>
    <w:rsid w:val="00A54FF6"/>
    <w:rsid w:val="00A708CE"/>
    <w:rsid w:val="00A82CB6"/>
    <w:rsid w:val="00A905AA"/>
    <w:rsid w:val="00AA3C1A"/>
    <w:rsid w:val="00AA7581"/>
    <w:rsid w:val="00B076A4"/>
    <w:rsid w:val="00B4206F"/>
    <w:rsid w:val="00B4525E"/>
    <w:rsid w:val="00B66A96"/>
    <w:rsid w:val="00B90FC2"/>
    <w:rsid w:val="00BB1D6B"/>
    <w:rsid w:val="00BE0504"/>
    <w:rsid w:val="00C45EBB"/>
    <w:rsid w:val="00C74B11"/>
    <w:rsid w:val="00CB59A8"/>
    <w:rsid w:val="00CC1841"/>
    <w:rsid w:val="00CC6AE7"/>
    <w:rsid w:val="00CE2D63"/>
    <w:rsid w:val="00D14056"/>
    <w:rsid w:val="00D164E4"/>
    <w:rsid w:val="00D40170"/>
    <w:rsid w:val="00D70075"/>
    <w:rsid w:val="00D84108"/>
    <w:rsid w:val="00D94BCB"/>
    <w:rsid w:val="00DA5A5A"/>
    <w:rsid w:val="00E02D87"/>
    <w:rsid w:val="00E1321D"/>
    <w:rsid w:val="00E337DD"/>
    <w:rsid w:val="00E3604D"/>
    <w:rsid w:val="00E37C95"/>
    <w:rsid w:val="00E75234"/>
    <w:rsid w:val="00E9581A"/>
    <w:rsid w:val="00ED06C0"/>
    <w:rsid w:val="00ED3BD3"/>
    <w:rsid w:val="00F001AF"/>
    <w:rsid w:val="00F257DE"/>
    <w:rsid w:val="00F331FF"/>
    <w:rsid w:val="00F36DF0"/>
    <w:rsid w:val="00F5194A"/>
    <w:rsid w:val="00F64427"/>
    <w:rsid w:val="00F95494"/>
    <w:rsid w:val="00FB766B"/>
    <w:rsid w:val="00FB7931"/>
    <w:rsid w:val="00FD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B326C"/>
  <w14:defaultImageDpi w14:val="32767"/>
  <w15:chartTrackingRefBased/>
  <w15:docId w15:val="{DD72AEF6-2A7A-1446-983E-625B198C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75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75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Watzka</dc:creator>
  <cp:keywords/>
  <dc:description/>
  <cp:lastModifiedBy>Bianca Watzka</cp:lastModifiedBy>
  <cp:revision>7</cp:revision>
  <cp:lastPrinted>2019-02-04T12:41:00Z</cp:lastPrinted>
  <dcterms:created xsi:type="dcterms:W3CDTF">2019-02-04T12:42:00Z</dcterms:created>
  <dcterms:modified xsi:type="dcterms:W3CDTF">2019-02-12T15:55:00Z</dcterms:modified>
</cp:coreProperties>
</file>